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Pr="00561887" w:rsidRDefault="00A64362" w:rsidP="006400DF">
      <w:pPr>
        <w:pStyle w:val="a7"/>
        <w:rPr>
          <w:rFonts w:ascii="Arial" w:hAnsi="Arial" w:cs="Arial"/>
          <w:b w:val="0"/>
          <w:caps/>
          <w:sz w:val="3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</w:t>
      </w:r>
      <w:r w:rsidR="00A20859">
        <w:rPr>
          <w:rFonts w:ascii="Arial" w:hAnsi="Arial" w:cs="Arial"/>
          <w:caps/>
          <w:sz w:val="26"/>
          <w:szCs w:val="26"/>
        </w:rPr>
        <w:t xml:space="preserve">                               </w:t>
      </w:r>
      <w:r w:rsidR="009768C0">
        <w:rPr>
          <w:rFonts w:ascii="Arial" w:hAnsi="Arial" w:cs="Arial"/>
          <w:caps/>
          <w:sz w:val="26"/>
          <w:szCs w:val="26"/>
        </w:rPr>
        <w:t xml:space="preserve">                         </w:t>
      </w:r>
      <w:r w:rsidR="00561887">
        <w:rPr>
          <w:rFonts w:ascii="Arial" w:hAnsi="Arial" w:cs="Arial"/>
          <w:caps/>
          <w:sz w:val="26"/>
          <w:szCs w:val="26"/>
        </w:rPr>
        <w:t xml:space="preserve">                                                    </w:t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B31200" w:rsidRDefault="00B31200" w:rsidP="00B31200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B31200" w:rsidRDefault="00B31200" w:rsidP="00B31200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ПРИЛАДОЖСКОГО ГОРОДСКОГО ПОСЕЛЕНИЯ</w:t>
      </w:r>
    </w:p>
    <w:p w:rsidR="00B31200" w:rsidRDefault="00B31200" w:rsidP="00B31200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</w:p>
    <w:p w:rsidR="00B31200" w:rsidRPr="00C322AB" w:rsidRDefault="00B31200" w:rsidP="00B31200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proofErr w:type="gramStart"/>
      <w:r w:rsidRPr="00541B1C">
        <w:rPr>
          <w:szCs w:val="36"/>
        </w:rPr>
        <w:t>П</w:t>
      </w:r>
      <w:proofErr w:type="gramEnd"/>
      <w:r w:rsidRPr="00541B1C">
        <w:rPr>
          <w:szCs w:val="36"/>
        </w:rPr>
        <w:t xml:space="preserve">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C07B60" w:rsidRDefault="00B15B26" w:rsidP="00C05812">
      <w:pPr>
        <w:jc w:val="center"/>
        <w:rPr>
          <w:b/>
          <w:sz w:val="28"/>
          <w:szCs w:val="28"/>
        </w:rPr>
      </w:pPr>
      <w:r w:rsidRPr="00C07B60">
        <w:rPr>
          <w:b/>
          <w:sz w:val="28"/>
          <w:szCs w:val="28"/>
        </w:rPr>
        <w:t>о</w:t>
      </w:r>
      <w:r w:rsidR="00352D01" w:rsidRPr="00C07B60">
        <w:rPr>
          <w:b/>
          <w:sz w:val="28"/>
          <w:szCs w:val="28"/>
        </w:rPr>
        <w:t xml:space="preserve">т </w:t>
      </w:r>
      <w:r w:rsidR="00C31534" w:rsidRPr="00C07B60">
        <w:rPr>
          <w:b/>
          <w:sz w:val="28"/>
          <w:szCs w:val="28"/>
        </w:rPr>
        <w:t>18 октября</w:t>
      </w:r>
      <w:r w:rsidR="00E87930" w:rsidRPr="00C07B60">
        <w:rPr>
          <w:b/>
          <w:sz w:val="28"/>
          <w:szCs w:val="28"/>
        </w:rPr>
        <w:t xml:space="preserve"> </w:t>
      </w:r>
      <w:r w:rsidR="00A20859" w:rsidRPr="00C07B60">
        <w:rPr>
          <w:b/>
          <w:sz w:val="28"/>
          <w:szCs w:val="28"/>
        </w:rPr>
        <w:t xml:space="preserve"> </w:t>
      </w:r>
      <w:r w:rsidR="00A64362" w:rsidRPr="00C07B60">
        <w:rPr>
          <w:b/>
          <w:sz w:val="28"/>
          <w:szCs w:val="28"/>
        </w:rPr>
        <w:t>202</w:t>
      </w:r>
      <w:r w:rsidR="00E87930" w:rsidRPr="00C07B60">
        <w:rPr>
          <w:b/>
          <w:sz w:val="28"/>
          <w:szCs w:val="28"/>
        </w:rPr>
        <w:t>3</w:t>
      </w:r>
      <w:r w:rsidR="00C07B60" w:rsidRPr="00C07B60">
        <w:rPr>
          <w:b/>
          <w:sz w:val="28"/>
          <w:szCs w:val="28"/>
        </w:rPr>
        <w:t xml:space="preserve"> года </w:t>
      </w:r>
      <w:r w:rsidR="00920D03">
        <w:rPr>
          <w:b/>
          <w:sz w:val="28"/>
          <w:szCs w:val="28"/>
        </w:rPr>
        <w:t xml:space="preserve">№ </w:t>
      </w:r>
      <w:r w:rsidR="00C07B60" w:rsidRPr="00C07B60">
        <w:rPr>
          <w:b/>
          <w:sz w:val="28"/>
          <w:szCs w:val="28"/>
        </w:rPr>
        <w:t>308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proofErr w:type="gramStart"/>
      <w:r w:rsidR="00651EF4">
        <w:rPr>
          <w:b/>
          <w:sz w:val="28"/>
          <w:szCs w:val="28"/>
          <w:lang w:val="en-US"/>
        </w:rPr>
        <w:t>I</w:t>
      </w:r>
      <w:r w:rsidR="009768C0">
        <w:rPr>
          <w:b/>
          <w:sz w:val="28"/>
          <w:szCs w:val="28"/>
          <w:lang w:val="en-US"/>
        </w:rPr>
        <w:t>V</w:t>
      </w:r>
      <w:proofErr w:type="gramEnd"/>
      <w:r w:rsidRPr="00541B1C">
        <w:rPr>
          <w:b/>
          <w:sz w:val="28"/>
          <w:szCs w:val="28"/>
        </w:rPr>
        <w:t>квартал 202</w:t>
      </w:r>
      <w:r w:rsidR="00E87930">
        <w:rPr>
          <w:b/>
          <w:sz w:val="28"/>
          <w:szCs w:val="28"/>
        </w:rPr>
        <w:t>3</w:t>
      </w:r>
      <w:r w:rsidRPr="00541B1C">
        <w:rPr>
          <w:b/>
          <w:sz w:val="28"/>
          <w:szCs w:val="28"/>
        </w:rPr>
        <w:t xml:space="preserve"> года на территории </w:t>
      </w:r>
      <w:proofErr w:type="spellStart"/>
      <w:r w:rsidR="00F354DC">
        <w:rPr>
          <w:b/>
          <w:sz w:val="28"/>
          <w:szCs w:val="28"/>
        </w:rPr>
        <w:t>Приладожского</w:t>
      </w:r>
      <w:proofErr w:type="spellEnd"/>
      <w:r w:rsidR="00F354DC">
        <w:rPr>
          <w:b/>
          <w:sz w:val="28"/>
          <w:szCs w:val="28"/>
        </w:rPr>
        <w:t xml:space="preserve"> городского поселения</w:t>
      </w:r>
      <w:r w:rsidRPr="00541B1C">
        <w:rPr>
          <w:b/>
          <w:sz w:val="28"/>
          <w:szCs w:val="28"/>
        </w:rPr>
        <w:t xml:space="preserve"> Кировского муниципального района Ленинградской области</w:t>
      </w:r>
    </w:p>
    <w:p w:rsidR="0006418B" w:rsidRPr="00C05812" w:rsidRDefault="0006418B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proofErr w:type="gramStart"/>
      <w:r w:rsidRPr="008410F7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</w:t>
      </w:r>
      <w:r w:rsidR="00920D03">
        <w:rPr>
          <w:sz w:val="28"/>
          <w:szCs w:val="28"/>
        </w:rPr>
        <w:t xml:space="preserve"> </w:t>
      </w:r>
      <w:r w:rsidRPr="008410F7">
        <w:rPr>
          <w:sz w:val="28"/>
          <w:szCs w:val="28"/>
        </w:rPr>
        <w:t xml:space="preserve">79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О мерах по обеспечению осуществления полномочий комитета</w:t>
      </w:r>
      <w:proofErr w:type="gramEnd"/>
      <w:r w:rsidRPr="008410F7">
        <w:rPr>
          <w:sz w:val="28"/>
          <w:szCs w:val="28"/>
        </w:rPr>
        <w:t xml:space="preserve"> </w:t>
      </w:r>
      <w:proofErr w:type="gramStart"/>
      <w:r w:rsidRPr="008410F7">
        <w:rPr>
          <w:sz w:val="28"/>
          <w:szCs w:val="28"/>
        </w:rPr>
        <w:t xml:space="preserve">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 xml:space="preserve"> и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Комплексное развитие сельских территорий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 xml:space="preserve">, а также мероприятий государственных программ Ленинградской области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Формирование городской</w:t>
      </w:r>
      <w:proofErr w:type="gramEnd"/>
      <w:r w:rsidRPr="008410F7">
        <w:rPr>
          <w:sz w:val="28"/>
          <w:szCs w:val="28"/>
        </w:rPr>
        <w:t xml:space="preserve"> среды и обеспечение качественным жильем граждан на территории Ленинградской области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 xml:space="preserve"> и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Комплексное развитие сельских территорий Ленинградской области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 xml:space="preserve">, руководствуясь Приказом министерства строительства и жилищно-коммунального хозяйства Российской Федерации </w:t>
      </w:r>
      <w:r w:rsidRPr="00C07B60">
        <w:rPr>
          <w:sz w:val="28"/>
          <w:szCs w:val="28"/>
        </w:rPr>
        <w:t xml:space="preserve">от </w:t>
      </w:r>
      <w:r w:rsidR="007E2B46" w:rsidRPr="00C07B60">
        <w:rPr>
          <w:sz w:val="28"/>
          <w:szCs w:val="28"/>
        </w:rPr>
        <w:t>2</w:t>
      </w:r>
      <w:r w:rsidR="009768C0" w:rsidRPr="00C07B60">
        <w:rPr>
          <w:sz w:val="28"/>
          <w:szCs w:val="28"/>
        </w:rPr>
        <w:t>9 августа</w:t>
      </w:r>
      <w:r w:rsidR="00CA34CD" w:rsidRPr="00C07B60">
        <w:rPr>
          <w:sz w:val="28"/>
          <w:szCs w:val="28"/>
        </w:rPr>
        <w:t xml:space="preserve"> </w:t>
      </w:r>
      <w:r w:rsidRPr="00C07B60">
        <w:rPr>
          <w:sz w:val="28"/>
          <w:szCs w:val="28"/>
        </w:rPr>
        <w:t xml:space="preserve"> 202</w:t>
      </w:r>
      <w:r w:rsidR="007E2B46" w:rsidRPr="00C07B60">
        <w:rPr>
          <w:sz w:val="28"/>
          <w:szCs w:val="28"/>
        </w:rPr>
        <w:t>3</w:t>
      </w:r>
      <w:r w:rsidR="00A64362" w:rsidRPr="00C07B60">
        <w:rPr>
          <w:sz w:val="28"/>
          <w:szCs w:val="28"/>
        </w:rPr>
        <w:t xml:space="preserve"> года № </w:t>
      </w:r>
      <w:r w:rsidR="009768C0" w:rsidRPr="00C07B60">
        <w:rPr>
          <w:sz w:val="28"/>
          <w:szCs w:val="28"/>
        </w:rPr>
        <w:t>619</w:t>
      </w:r>
      <w:r w:rsidR="00920D03">
        <w:rPr>
          <w:sz w:val="28"/>
          <w:szCs w:val="28"/>
        </w:rPr>
        <w:t>/</w:t>
      </w:r>
      <w:proofErr w:type="spellStart"/>
      <w:proofErr w:type="gramStart"/>
      <w:r w:rsidR="00920D03">
        <w:rPr>
          <w:sz w:val="28"/>
          <w:szCs w:val="28"/>
        </w:rPr>
        <w:t>пр</w:t>
      </w:r>
      <w:proofErr w:type="spellEnd"/>
      <w:proofErr w:type="gramEnd"/>
      <w:r w:rsidR="00920D03">
        <w:rPr>
          <w:sz w:val="28"/>
          <w:szCs w:val="28"/>
        </w:rPr>
        <w:t xml:space="preserve"> "</w:t>
      </w:r>
      <w:r w:rsidRPr="00C07B60">
        <w:rPr>
          <w:sz w:val="28"/>
          <w:szCs w:val="28"/>
        </w:rPr>
        <w:t xml:space="preserve">О </w:t>
      </w:r>
      <w:r w:rsidR="007E2B46" w:rsidRPr="00C07B60">
        <w:rPr>
          <w:sz w:val="28"/>
          <w:szCs w:val="28"/>
        </w:rPr>
        <w:t xml:space="preserve">показателях </w:t>
      </w:r>
      <w:r w:rsidR="0071610E" w:rsidRPr="00C07B60">
        <w:rPr>
          <w:sz w:val="28"/>
          <w:szCs w:val="28"/>
        </w:rPr>
        <w:t xml:space="preserve"> </w:t>
      </w:r>
      <w:r w:rsidR="007E2B46" w:rsidRPr="00C07B60">
        <w:rPr>
          <w:sz w:val="28"/>
          <w:szCs w:val="28"/>
        </w:rPr>
        <w:t xml:space="preserve">средней рыночной </w:t>
      </w:r>
      <w:r w:rsidR="0071610E" w:rsidRPr="00C07B60">
        <w:rPr>
          <w:sz w:val="28"/>
          <w:szCs w:val="28"/>
        </w:rPr>
        <w:t>стоимости одного квадратного метра общей площади жилого помещения по</w:t>
      </w:r>
      <w:r w:rsidR="007E2B46" w:rsidRPr="00C07B60">
        <w:rPr>
          <w:sz w:val="28"/>
          <w:szCs w:val="28"/>
        </w:rPr>
        <w:t xml:space="preserve"> субъектам Российской Федерации на </w:t>
      </w:r>
      <w:r w:rsidR="009768C0" w:rsidRPr="00C07B60">
        <w:rPr>
          <w:sz w:val="28"/>
          <w:szCs w:val="28"/>
          <w:lang w:val="en-US"/>
        </w:rPr>
        <w:t>IV</w:t>
      </w:r>
      <w:r w:rsidR="007E2B46" w:rsidRPr="00C07B60">
        <w:rPr>
          <w:sz w:val="28"/>
          <w:szCs w:val="28"/>
        </w:rPr>
        <w:t xml:space="preserve"> квартал </w:t>
      </w:r>
      <w:r w:rsidR="0071610E" w:rsidRPr="00C07B60">
        <w:rPr>
          <w:sz w:val="28"/>
          <w:szCs w:val="28"/>
        </w:rPr>
        <w:t>2023</w:t>
      </w:r>
      <w:r w:rsidR="007E2B46" w:rsidRPr="008167D6">
        <w:rPr>
          <w:color w:val="FF0000"/>
          <w:sz w:val="28"/>
          <w:szCs w:val="28"/>
        </w:rPr>
        <w:t xml:space="preserve"> </w:t>
      </w:r>
      <w:r w:rsidR="007E2B46" w:rsidRPr="00C07B60">
        <w:rPr>
          <w:sz w:val="28"/>
          <w:szCs w:val="28"/>
        </w:rPr>
        <w:t>года</w:t>
      </w:r>
      <w:r w:rsidR="00920D03">
        <w:rPr>
          <w:sz w:val="28"/>
          <w:szCs w:val="28"/>
        </w:rPr>
        <w:t>"</w:t>
      </w:r>
      <w:r w:rsidR="007E2B46">
        <w:rPr>
          <w:sz w:val="28"/>
          <w:szCs w:val="28"/>
        </w:rPr>
        <w:t xml:space="preserve">, </w:t>
      </w:r>
      <w:r w:rsidR="00E02845">
        <w:rPr>
          <w:sz w:val="28"/>
          <w:szCs w:val="28"/>
        </w:rPr>
        <w:t>зарегистрировано министерством юс</w:t>
      </w:r>
      <w:r w:rsidR="0071610E">
        <w:rPr>
          <w:sz w:val="28"/>
          <w:szCs w:val="28"/>
        </w:rPr>
        <w:t>тиции Российской Федерации от 2</w:t>
      </w:r>
      <w:r w:rsidR="003D1AE6" w:rsidRPr="003D1AE6">
        <w:rPr>
          <w:sz w:val="28"/>
          <w:szCs w:val="28"/>
        </w:rPr>
        <w:t>7</w:t>
      </w:r>
      <w:r w:rsidR="003D1AE6">
        <w:rPr>
          <w:sz w:val="28"/>
          <w:szCs w:val="28"/>
        </w:rPr>
        <w:t xml:space="preserve"> сентября</w:t>
      </w:r>
      <w:r w:rsidR="00E02845">
        <w:rPr>
          <w:sz w:val="28"/>
          <w:szCs w:val="28"/>
        </w:rPr>
        <w:t xml:space="preserve"> 202</w:t>
      </w:r>
      <w:r w:rsidR="003D0317">
        <w:rPr>
          <w:sz w:val="28"/>
          <w:szCs w:val="28"/>
        </w:rPr>
        <w:t>3</w:t>
      </w:r>
      <w:r w:rsidR="00E02845">
        <w:rPr>
          <w:sz w:val="28"/>
          <w:szCs w:val="28"/>
        </w:rPr>
        <w:t xml:space="preserve"> года </w:t>
      </w:r>
      <w:r w:rsidR="00001F4C">
        <w:rPr>
          <w:sz w:val="28"/>
          <w:szCs w:val="28"/>
        </w:rPr>
        <w:t>(</w:t>
      </w:r>
      <w:r w:rsidR="00001F4C" w:rsidRPr="00C07B60">
        <w:rPr>
          <w:sz w:val="28"/>
          <w:szCs w:val="28"/>
        </w:rPr>
        <w:t xml:space="preserve">регистрационный номер </w:t>
      </w:r>
      <w:r w:rsidR="00E02845" w:rsidRPr="00C07B60">
        <w:rPr>
          <w:sz w:val="28"/>
          <w:szCs w:val="28"/>
        </w:rPr>
        <w:t>7</w:t>
      </w:r>
      <w:r w:rsidR="003D1AE6" w:rsidRPr="00C07B60">
        <w:rPr>
          <w:sz w:val="28"/>
          <w:szCs w:val="28"/>
        </w:rPr>
        <w:t>5342</w:t>
      </w:r>
      <w:proofErr w:type="gramStart"/>
      <w:r w:rsidR="00E02845" w:rsidRPr="00C07B60">
        <w:rPr>
          <w:sz w:val="28"/>
          <w:szCs w:val="28"/>
        </w:rPr>
        <w:t xml:space="preserve"> </w:t>
      </w:r>
      <w:r w:rsidR="00001F4C" w:rsidRPr="00C07B60">
        <w:rPr>
          <w:sz w:val="28"/>
          <w:szCs w:val="28"/>
        </w:rPr>
        <w:t>)</w:t>
      </w:r>
      <w:proofErr w:type="gramEnd"/>
      <w:r w:rsidR="00E02845" w:rsidRPr="00C07B60">
        <w:rPr>
          <w:sz w:val="28"/>
          <w:szCs w:val="28"/>
        </w:rPr>
        <w:t>,</w:t>
      </w:r>
      <w:r w:rsidRPr="00C07B60">
        <w:rPr>
          <w:sz w:val="28"/>
          <w:szCs w:val="28"/>
        </w:rPr>
        <w:t xml:space="preserve"> равной </w:t>
      </w:r>
      <w:r w:rsidR="0071610E" w:rsidRPr="00C07B60">
        <w:rPr>
          <w:sz w:val="28"/>
          <w:szCs w:val="28"/>
        </w:rPr>
        <w:t>13</w:t>
      </w:r>
      <w:r w:rsidR="003D1AE6" w:rsidRPr="00C07B60">
        <w:rPr>
          <w:sz w:val="28"/>
          <w:szCs w:val="28"/>
        </w:rPr>
        <w:t>8355</w:t>
      </w:r>
      <w:r w:rsidR="003D1AE6">
        <w:rPr>
          <w:color w:val="FF0000"/>
          <w:sz w:val="28"/>
          <w:szCs w:val="28"/>
        </w:rPr>
        <w:t xml:space="preserve"> </w:t>
      </w:r>
      <w:r w:rsidR="003D1AE6">
        <w:rPr>
          <w:sz w:val="28"/>
          <w:szCs w:val="28"/>
        </w:rPr>
        <w:t xml:space="preserve">рублей </w:t>
      </w:r>
      <w:r w:rsidRPr="008410F7">
        <w:rPr>
          <w:sz w:val="28"/>
          <w:szCs w:val="28"/>
        </w:rPr>
        <w:t xml:space="preserve"> по Ленинградской области, и в целях реализации на территории </w:t>
      </w:r>
      <w:proofErr w:type="spellStart"/>
      <w:r w:rsidR="00C07B60">
        <w:rPr>
          <w:sz w:val="28"/>
          <w:szCs w:val="28"/>
        </w:rPr>
        <w:t>Приладожского</w:t>
      </w:r>
      <w:proofErr w:type="spellEnd"/>
      <w:r w:rsidR="00C07B60">
        <w:rPr>
          <w:sz w:val="28"/>
          <w:szCs w:val="28"/>
        </w:rPr>
        <w:t xml:space="preserve"> городского поселения</w:t>
      </w:r>
      <w:r w:rsidRPr="008410F7">
        <w:rPr>
          <w:sz w:val="28"/>
          <w:szCs w:val="28"/>
        </w:rPr>
        <w:t xml:space="preserve"> Кировского муниципального района Ленинградской области (далее - МО Приладожское </w:t>
      </w:r>
      <w:r w:rsidR="00C07B60">
        <w:rPr>
          <w:sz w:val="28"/>
          <w:szCs w:val="28"/>
        </w:rPr>
        <w:t>ГП</w:t>
      </w:r>
      <w:r w:rsidRPr="008410F7">
        <w:rPr>
          <w:sz w:val="28"/>
          <w:szCs w:val="28"/>
        </w:rPr>
        <w:t xml:space="preserve">) государственных </w:t>
      </w:r>
      <w:r w:rsidRPr="008410F7">
        <w:rPr>
          <w:sz w:val="28"/>
          <w:szCs w:val="28"/>
        </w:rPr>
        <w:lastRenderedPageBreak/>
        <w:t>программ Российской Федерации, федеральных целевых программ и государственных программ Ленинградской области, направленных на улуч</w:t>
      </w:r>
      <w:r w:rsidR="0006418B">
        <w:rPr>
          <w:sz w:val="28"/>
          <w:szCs w:val="28"/>
        </w:rPr>
        <w:t xml:space="preserve">шение жилищных условий жителей </w:t>
      </w:r>
      <w:r w:rsidR="00920D03" w:rsidRPr="008410F7">
        <w:rPr>
          <w:sz w:val="28"/>
          <w:szCs w:val="28"/>
        </w:rPr>
        <w:t xml:space="preserve">МО Приладожское </w:t>
      </w:r>
      <w:r w:rsidR="00920D03">
        <w:rPr>
          <w:sz w:val="28"/>
          <w:szCs w:val="28"/>
        </w:rPr>
        <w:t>ГП</w:t>
      </w:r>
      <w:r w:rsidRPr="008410F7">
        <w:rPr>
          <w:sz w:val="28"/>
          <w:szCs w:val="28"/>
        </w:rPr>
        <w:t>:</w:t>
      </w:r>
    </w:p>
    <w:p w:rsidR="009768C0" w:rsidRPr="009768C0" w:rsidRDefault="002E79BF" w:rsidP="00976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D10143" w:rsidRPr="00C07B60">
        <w:rPr>
          <w:sz w:val="28"/>
          <w:szCs w:val="28"/>
          <w:lang w:val="en-US"/>
        </w:rPr>
        <w:t>I</w:t>
      </w:r>
      <w:r w:rsidR="009768C0" w:rsidRPr="00C07B60">
        <w:rPr>
          <w:sz w:val="28"/>
          <w:szCs w:val="28"/>
          <w:lang w:val="en-US"/>
        </w:rPr>
        <w:t>V</w:t>
      </w:r>
      <w:r w:rsidR="00A969CB" w:rsidRPr="00C07B60">
        <w:rPr>
          <w:sz w:val="28"/>
          <w:szCs w:val="28"/>
        </w:rPr>
        <w:t xml:space="preserve"> квартал 202</w:t>
      </w:r>
      <w:r w:rsidR="00773D57">
        <w:rPr>
          <w:sz w:val="28"/>
          <w:szCs w:val="28"/>
        </w:rPr>
        <w:t>3</w:t>
      </w:r>
      <w:r w:rsidR="009901EF" w:rsidRPr="008410F7">
        <w:rPr>
          <w:sz w:val="28"/>
          <w:szCs w:val="28"/>
        </w:rPr>
        <w:t xml:space="preserve"> года на территории </w:t>
      </w:r>
      <w:r w:rsidR="00920D03">
        <w:rPr>
          <w:sz w:val="28"/>
          <w:szCs w:val="28"/>
        </w:rPr>
        <w:t xml:space="preserve">                </w:t>
      </w:r>
      <w:r w:rsidR="00920D03" w:rsidRPr="008410F7">
        <w:rPr>
          <w:sz w:val="28"/>
          <w:szCs w:val="28"/>
        </w:rPr>
        <w:t xml:space="preserve">МО Приладожское </w:t>
      </w:r>
      <w:r w:rsidR="00920D03">
        <w:rPr>
          <w:sz w:val="28"/>
          <w:szCs w:val="28"/>
        </w:rPr>
        <w:t>ГП</w:t>
      </w:r>
      <w:r w:rsidR="00D76361">
        <w:rPr>
          <w:sz w:val="28"/>
          <w:szCs w:val="28"/>
        </w:rPr>
        <w:t xml:space="preserve"> </w:t>
      </w:r>
      <w:r w:rsidR="009901EF" w:rsidRPr="00C07B60">
        <w:rPr>
          <w:sz w:val="28"/>
          <w:szCs w:val="28"/>
        </w:rPr>
        <w:t xml:space="preserve">равный </w:t>
      </w:r>
      <w:r w:rsidR="009768C0" w:rsidRPr="00C07B60">
        <w:rPr>
          <w:sz w:val="28"/>
          <w:szCs w:val="28"/>
        </w:rPr>
        <w:t>8</w:t>
      </w:r>
      <w:r w:rsidR="00920D03">
        <w:rPr>
          <w:sz w:val="28"/>
          <w:szCs w:val="28"/>
        </w:rPr>
        <w:t>2</w:t>
      </w:r>
      <w:r w:rsidR="00C07B60" w:rsidRPr="00C07B60">
        <w:rPr>
          <w:sz w:val="28"/>
          <w:szCs w:val="28"/>
        </w:rPr>
        <w:t>597</w:t>
      </w:r>
      <w:r w:rsidR="009768C0" w:rsidRPr="009768C0">
        <w:rPr>
          <w:color w:val="FF0000"/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F3BDF">
        <w:rPr>
          <w:sz w:val="28"/>
          <w:szCs w:val="28"/>
        </w:rPr>
        <w:t>я</w:t>
      </w:r>
      <w:r w:rsidR="009901EF" w:rsidRPr="008410F7">
        <w:rPr>
          <w:sz w:val="28"/>
          <w:szCs w:val="28"/>
        </w:rPr>
        <w:t>.</w:t>
      </w:r>
    </w:p>
    <w:p w:rsidR="003458EA" w:rsidRDefault="003458EA" w:rsidP="009768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>Ладога</w:t>
      </w:r>
      <w:r w:rsidR="00920D03">
        <w:rPr>
          <w:sz w:val="28"/>
          <w:szCs w:val="28"/>
        </w:rPr>
        <w:t>"</w:t>
      </w:r>
      <w:r w:rsidRPr="008410F7">
        <w:rPr>
          <w:sz w:val="28"/>
          <w:szCs w:val="28"/>
        </w:rPr>
        <w:t xml:space="preserve"> и подлежит ра</w:t>
      </w:r>
      <w:r w:rsidR="0006418B">
        <w:rPr>
          <w:sz w:val="28"/>
          <w:szCs w:val="28"/>
        </w:rPr>
        <w:t xml:space="preserve">змещению на официальном сайте  </w:t>
      </w:r>
      <w:r w:rsidR="00920D03">
        <w:rPr>
          <w:sz w:val="28"/>
          <w:szCs w:val="28"/>
        </w:rPr>
        <w:t>поселения</w:t>
      </w:r>
      <w:r w:rsidRPr="008410F7">
        <w:rPr>
          <w:sz w:val="28"/>
          <w:szCs w:val="28"/>
        </w:rPr>
        <w:t xml:space="preserve"> </w:t>
      </w:r>
      <w:proofErr w:type="spellStart"/>
      <w:r w:rsidRPr="008410F7">
        <w:rPr>
          <w:sz w:val="28"/>
          <w:szCs w:val="28"/>
        </w:rPr>
        <w:t>www.priladoga.ru</w:t>
      </w:r>
      <w:proofErr w:type="spellEnd"/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1A7498" w:rsidRDefault="00920D03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>Заместитель главы</w:t>
      </w:r>
      <w:r w:rsidR="0006418B">
        <w:rPr>
          <w:sz w:val="28"/>
          <w:szCs w:val="28"/>
        </w:rPr>
        <w:t xml:space="preserve"> </w:t>
      </w:r>
      <w:r w:rsidR="00201A38">
        <w:rPr>
          <w:sz w:val="28"/>
          <w:szCs w:val="28"/>
        </w:rPr>
        <w:t xml:space="preserve"> </w:t>
      </w:r>
      <w:r w:rsidR="00A5180C">
        <w:rPr>
          <w:sz w:val="28"/>
          <w:szCs w:val="28"/>
        </w:rPr>
        <w:t>а</w:t>
      </w:r>
      <w:r w:rsidR="00201A38">
        <w:rPr>
          <w:sz w:val="28"/>
          <w:szCs w:val="28"/>
        </w:rPr>
        <w:t xml:space="preserve">дминистрации         </w:t>
      </w:r>
      <w:r w:rsidR="00A969CB">
        <w:rPr>
          <w:sz w:val="28"/>
          <w:szCs w:val="28"/>
        </w:rPr>
        <w:t xml:space="preserve">            </w:t>
      </w:r>
      <w:r w:rsidR="00D76361">
        <w:rPr>
          <w:sz w:val="28"/>
          <w:szCs w:val="28"/>
        </w:rPr>
        <w:t xml:space="preserve">              </w:t>
      </w:r>
      <w:r w:rsidR="00890633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 w:rsidR="00890633">
        <w:rPr>
          <w:sz w:val="28"/>
          <w:szCs w:val="28"/>
        </w:rPr>
        <w:t xml:space="preserve">  </w:t>
      </w:r>
      <w:r w:rsidR="00A969CB">
        <w:rPr>
          <w:sz w:val="28"/>
          <w:szCs w:val="28"/>
        </w:rPr>
        <w:t xml:space="preserve"> </w:t>
      </w:r>
      <w:r w:rsidR="00247FF2">
        <w:rPr>
          <w:sz w:val="28"/>
          <w:szCs w:val="28"/>
        </w:rPr>
        <w:t xml:space="preserve">  </w:t>
      </w:r>
      <w:r w:rsidR="003D1AE6">
        <w:rPr>
          <w:sz w:val="28"/>
          <w:szCs w:val="28"/>
        </w:rPr>
        <w:t xml:space="preserve">А.А. </w:t>
      </w:r>
      <w:proofErr w:type="spellStart"/>
      <w:r w:rsidR="003D1AE6">
        <w:rPr>
          <w:sz w:val="28"/>
          <w:szCs w:val="28"/>
        </w:rPr>
        <w:t>Мендунен</w:t>
      </w:r>
      <w:proofErr w:type="spellEnd"/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sectPr w:rsidR="00A969CB" w:rsidSect="00D6311E">
      <w:footerReference w:type="even" r:id="rId8"/>
      <w:footerReference w:type="default" r:id="rId9"/>
      <w:pgSz w:w="11909" w:h="16834"/>
      <w:pgMar w:top="1079" w:right="1289" w:bottom="899" w:left="142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471" w:rsidRDefault="00A40471">
      <w:r>
        <w:separator/>
      </w:r>
    </w:p>
  </w:endnote>
  <w:endnote w:type="continuationSeparator" w:id="1">
    <w:p w:rsidR="00A40471" w:rsidRDefault="00A4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BA7B90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BA7B90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54DC">
      <w:rPr>
        <w:rStyle w:val="a6"/>
        <w:noProof/>
      </w:rPr>
      <w:t>1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471" w:rsidRDefault="00A40471">
      <w:r>
        <w:separator/>
      </w:r>
    </w:p>
  </w:footnote>
  <w:footnote w:type="continuationSeparator" w:id="1">
    <w:p w:rsidR="00A40471" w:rsidRDefault="00A404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1F4C"/>
    <w:rsid w:val="00003235"/>
    <w:rsid w:val="00027398"/>
    <w:rsid w:val="0003514C"/>
    <w:rsid w:val="00041F62"/>
    <w:rsid w:val="00046C04"/>
    <w:rsid w:val="00055802"/>
    <w:rsid w:val="00061458"/>
    <w:rsid w:val="0006418B"/>
    <w:rsid w:val="00067043"/>
    <w:rsid w:val="000A4DA6"/>
    <w:rsid w:val="000A737C"/>
    <w:rsid w:val="000B67BD"/>
    <w:rsid w:val="000D65B9"/>
    <w:rsid w:val="000F38D3"/>
    <w:rsid w:val="000F5A11"/>
    <w:rsid w:val="00105B78"/>
    <w:rsid w:val="001108BE"/>
    <w:rsid w:val="00114E44"/>
    <w:rsid w:val="00135CF6"/>
    <w:rsid w:val="001415E5"/>
    <w:rsid w:val="001511AB"/>
    <w:rsid w:val="0015320E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47FF2"/>
    <w:rsid w:val="002735B1"/>
    <w:rsid w:val="00274BE5"/>
    <w:rsid w:val="002A2ADD"/>
    <w:rsid w:val="002A331A"/>
    <w:rsid w:val="002B0F94"/>
    <w:rsid w:val="002C643B"/>
    <w:rsid w:val="002C736C"/>
    <w:rsid w:val="002D6209"/>
    <w:rsid w:val="002E79BF"/>
    <w:rsid w:val="00311B99"/>
    <w:rsid w:val="003458EA"/>
    <w:rsid w:val="003461F2"/>
    <w:rsid w:val="00352D01"/>
    <w:rsid w:val="00366BE4"/>
    <w:rsid w:val="00366C72"/>
    <w:rsid w:val="0037125A"/>
    <w:rsid w:val="00371836"/>
    <w:rsid w:val="003738A0"/>
    <w:rsid w:val="003855C7"/>
    <w:rsid w:val="00385786"/>
    <w:rsid w:val="003A6E2C"/>
    <w:rsid w:val="003C322E"/>
    <w:rsid w:val="003D0317"/>
    <w:rsid w:val="003D1AE6"/>
    <w:rsid w:val="003E398E"/>
    <w:rsid w:val="003E656D"/>
    <w:rsid w:val="00402746"/>
    <w:rsid w:val="00405037"/>
    <w:rsid w:val="004174B2"/>
    <w:rsid w:val="004246AC"/>
    <w:rsid w:val="0042716C"/>
    <w:rsid w:val="00434A42"/>
    <w:rsid w:val="00441F7B"/>
    <w:rsid w:val="004577CF"/>
    <w:rsid w:val="0047619E"/>
    <w:rsid w:val="00493571"/>
    <w:rsid w:val="004A155A"/>
    <w:rsid w:val="004A33AE"/>
    <w:rsid w:val="004A38B4"/>
    <w:rsid w:val="004B6F0E"/>
    <w:rsid w:val="004C0DCD"/>
    <w:rsid w:val="004C33A1"/>
    <w:rsid w:val="004C38D2"/>
    <w:rsid w:val="004C6F36"/>
    <w:rsid w:val="004D1403"/>
    <w:rsid w:val="004D1A97"/>
    <w:rsid w:val="004E4679"/>
    <w:rsid w:val="004E4D8F"/>
    <w:rsid w:val="004E5FB7"/>
    <w:rsid w:val="004F1D35"/>
    <w:rsid w:val="00503873"/>
    <w:rsid w:val="005237C5"/>
    <w:rsid w:val="005254D1"/>
    <w:rsid w:val="00527B5D"/>
    <w:rsid w:val="005403C9"/>
    <w:rsid w:val="00541B1C"/>
    <w:rsid w:val="0055090D"/>
    <w:rsid w:val="00553037"/>
    <w:rsid w:val="00561887"/>
    <w:rsid w:val="00565063"/>
    <w:rsid w:val="00572E90"/>
    <w:rsid w:val="005830BF"/>
    <w:rsid w:val="00593183"/>
    <w:rsid w:val="005943B9"/>
    <w:rsid w:val="0059603C"/>
    <w:rsid w:val="005A2C46"/>
    <w:rsid w:val="005B2865"/>
    <w:rsid w:val="005C2E36"/>
    <w:rsid w:val="005D5B3B"/>
    <w:rsid w:val="005E0AE5"/>
    <w:rsid w:val="005E5CCA"/>
    <w:rsid w:val="005F21CC"/>
    <w:rsid w:val="005F52A0"/>
    <w:rsid w:val="00604913"/>
    <w:rsid w:val="00620B5A"/>
    <w:rsid w:val="0062263C"/>
    <w:rsid w:val="00624BEA"/>
    <w:rsid w:val="00630BC4"/>
    <w:rsid w:val="006400DF"/>
    <w:rsid w:val="00642EFD"/>
    <w:rsid w:val="00651EF4"/>
    <w:rsid w:val="006566E5"/>
    <w:rsid w:val="006601B9"/>
    <w:rsid w:val="00675FB6"/>
    <w:rsid w:val="0068452B"/>
    <w:rsid w:val="006D368C"/>
    <w:rsid w:val="006D46ED"/>
    <w:rsid w:val="006F6734"/>
    <w:rsid w:val="00701363"/>
    <w:rsid w:val="00702251"/>
    <w:rsid w:val="00703CA3"/>
    <w:rsid w:val="0070417A"/>
    <w:rsid w:val="0071610E"/>
    <w:rsid w:val="007451DC"/>
    <w:rsid w:val="007476B8"/>
    <w:rsid w:val="0075074A"/>
    <w:rsid w:val="00771FEC"/>
    <w:rsid w:val="00773D57"/>
    <w:rsid w:val="007A4D59"/>
    <w:rsid w:val="007A6B20"/>
    <w:rsid w:val="007B7F18"/>
    <w:rsid w:val="007C3EC7"/>
    <w:rsid w:val="007D3019"/>
    <w:rsid w:val="007E1084"/>
    <w:rsid w:val="007E2B46"/>
    <w:rsid w:val="007F4BDC"/>
    <w:rsid w:val="00800A18"/>
    <w:rsid w:val="008167D6"/>
    <w:rsid w:val="00822FD9"/>
    <w:rsid w:val="00823636"/>
    <w:rsid w:val="00823880"/>
    <w:rsid w:val="0083511D"/>
    <w:rsid w:val="00837ADD"/>
    <w:rsid w:val="00847606"/>
    <w:rsid w:val="00870140"/>
    <w:rsid w:val="0088031E"/>
    <w:rsid w:val="00887387"/>
    <w:rsid w:val="00890633"/>
    <w:rsid w:val="00890DA9"/>
    <w:rsid w:val="008911DD"/>
    <w:rsid w:val="008B29C4"/>
    <w:rsid w:val="008B2CB0"/>
    <w:rsid w:val="008C071C"/>
    <w:rsid w:val="008C2357"/>
    <w:rsid w:val="008F13DD"/>
    <w:rsid w:val="008F27C9"/>
    <w:rsid w:val="00904219"/>
    <w:rsid w:val="0092061B"/>
    <w:rsid w:val="00920D03"/>
    <w:rsid w:val="00970DC6"/>
    <w:rsid w:val="00972095"/>
    <w:rsid w:val="009768C0"/>
    <w:rsid w:val="009901EF"/>
    <w:rsid w:val="00995CF9"/>
    <w:rsid w:val="009A735E"/>
    <w:rsid w:val="009D5B76"/>
    <w:rsid w:val="009D6071"/>
    <w:rsid w:val="009E150C"/>
    <w:rsid w:val="009E4CC8"/>
    <w:rsid w:val="009E5A74"/>
    <w:rsid w:val="009E6768"/>
    <w:rsid w:val="00A02406"/>
    <w:rsid w:val="00A054B6"/>
    <w:rsid w:val="00A0706F"/>
    <w:rsid w:val="00A20859"/>
    <w:rsid w:val="00A40471"/>
    <w:rsid w:val="00A41D97"/>
    <w:rsid w:val="00A5180C"/>
    <w:rsid w:val="00A56D1B"/>
    <w:rsid w:val="00A57192"/>
    <w:rsid w:val="00A64362"/>
    <w:rsid w:val="00A83095"/>
    <w:rsid w:val="00A848FD"/>
    <w:rsid w:val="00A868CB"/>
    <w:rsid w:val="00A969CB"/>
    <w:rsid w:val="00AA6706"/>
    <w:rsid w:val="00AB05BF"/>
    <w:rsid w:val="00AD2901"/>
    <w:rsid w:val="00AF3BDF"/>
    <w:rsid w:val="00B06464"/>
    <w:rsid w:val="00B076FC"/>
    <w:rsid w:val="00B10E8B"/>
    <w:rsid w:val="00B15B26"/>
    <w:rsid w:val="00B2065C"/>
    <w:rsid w:val="00B238D3"/>
    <w:rsid w:val="00B26F26"/>
    <w:rsid w:val="00B31200"/>
    <w:rsid w:val="00B67340"/>
    <w:rsid w:val="00B85F1B"/>
    <w:rsid w:val="00BA6E73"/>
    <w:rsid w:val="00BA7869"/>
    <w:rsid w:val="00BA7B90"/>
    <w:rsid w:val="00BA7E23"/>
    <w:rsid w:val="00BB27FC"/>
    <w:rsid w:val="00BD62B5"/>
    <w:rsid w:val="00C05812"/>
    <w:rsid w:val="00C05C78"/>
    <w:rsid w:val="00C07B60"/>
    <w:rsid w:val="00C1555B"/>
    <w:rsid w:val="00C31534"/>
    <w:rsid w:val="00C31D32"/>
    <w:rsid w:val="00C44981"/>
    <w:rsid w:val="00C53F85"/>
    <w:rsid w:val="00C935A5"/>
    <w:rsid w:val="00CA3222"/>
    <w:rsid w:val="00CA34CD"/>
    <w:rsid w:val="00CB664A"/>
    <w:rsid w:val="00CD30CE"/>
    <w:rsid w:val="00CD39EA"/>
    <w:rsid w:val="00CF08D8"/>
    <w:rsid w:val="00CF0A01"/>
    <w:rsid w:val="00CF127F"/>
    <w:rsid w:val="00D06DFD"/>
    <w:rsid w:val="00D10143"/>
    <w:rsid w:val="00D11F6D"/>
    <w:rsid w:val="00D13F07"/>
    <w:rsid w:val="00D2180E"/>
    <w:rsid w:val="00D36067"/>
    <w:rsid w:val="00D51F06"/>
    <w:rsid w:val="00D6311E"/>
    <w:rsid w:val="00D664F5"/>
    <w:rsid w:val="00D746EA"/>
    <w:rsid w:val="00D75E48"/>
    <w:rsid w:val="00D76361"/>
    <w:rsid w:val="00D84D67"/>
    <w:rsid w:val="00D94660"/>
    <w:rsid w:val="00DA19B5"/>
    <w:rsid w:val="00DC1D6D"/>
    <w:rsid w:val="00DE32DC"/>
    <w:rsid w:val="00DF2DE9"/>
    <w:rsid w:val="00DF4123"/>
    <w:rsid w:val="00E02845"/>
    <w:rsid w:val="00E12E5E"/>
    <w:rsid w:val="00E22EFE"/>
    <w:rsid w:val="00E23F45"/>
    <w:rsid w:val="00E2663D"/>
    <w:rsid w:val="00E32944"/>
    <w:rsid w:val="00E36B47"/>
    <w:rsid w:val="00E42E4D"/>
    <w:rsid w:val="00E509BC"/>
    <w:rsid w:val="00E62868"/>
    <w:rsid w:val="00E85EEC"/>
    <w:rsid w:val="00E87930"/>
    <w:rsid w:val="00EB3136"/>
    <w:rsid w:val="00EF296F"/>
    <w:rsid w:val="00F02840"/>
    <w:rsid w:val="00F05555"/>
    <w:rsid w:val="00F1106A"/>
    <w:rsid w:val="00F354DC"/>
    <w:rsid w:val="00F432AA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  <w:style w:type="paragraph" w:customStyle="1" w:styleId="ConsPlusTitlePage">
    <w:name w:val="ConsPlusTitlePage"/>
    <w:rsid w:val="00B3120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331</Words>
  <Characters>2633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10</cp:revision>
  <cp:lastPrinted>2023-10-25T12:37:00Z</cp:lastPrinted>
  <dcterms:created xsi:type="dcterms:W3CDTF">2023-10-20T13:35:00Z</dcterms:created>
  <dcterms:modified xsi:type="dcterms:W3CDTF">2023-10-25T12:37:00Z</dcterms:modified>
</cp:coreProperties>
</file>